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3536" w14:textId="77777777" w:rsidR="005942F8" w:rsidRPr="008C3D01" w:rsidRDefault="005942F8" w:rsidP="0059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</w:t>
      </w:r>
    </w:p>
    <w:p w14:paraId="0ABF315B" w14:textId="509407BD" w:rsidR="00923C1C" w:rsidRPr="008C3D01" w:rsidRDefault="005942F8" w:rsidP="002F2125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обучении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муниципальным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казенным общеобразовательным учреждением   средней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 школой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 г. Малмыжа Кировской области и родителями (законными представителями) 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(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 на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статьи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п.2 ФЗ № 273; ст.44 ФЗ №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273; ст.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54 п.2 ФЗ № 273; ст.61 ФЗ № 273)</w:t>
      </w:r>
    </w:p>
    <w:p w14:paraId="0170BF94" w14:textId="15E8E736" w:rsidR="00732156" w:rsidRPr="008C3D01" w:rsidRDefault="00732156" w:rsidP="00732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г. Малмыж                                                           </w:t>
      </w:r>
      <w:r w:rsidR="00FB18CE" w:rsidRPr="008C3D0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F2125" w:rsidRPr="008C3D01">
        <w:rPr>
          <w:rFonts w:ascii="Times New Roman" w:hAnsi="Times New Roman" w:cs="Times New Roman"/>
          <w:sz w:val="26"/>
          <w:szCs w:val="26"/>
        </w:rPr>
        <w:t xml:space="preserve">  "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2F2125" w:rsidRPr="008C3D01">
        <w:rPr>
          <w:rFonts w:ascii="Times New Roman" w:hAnsi="Times New Roman" w:cs="Times New Roman"/>
          <w:sz w:val="26"/>
          <w:szCs w:val="26"/>
        </w:rPr>
        <w:t xml:space="preserve">" 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="00DB0DB7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2F2125" w:rsidRPr="008C3D01">
        <w:rPr>
          <w:rFonts w:ascii="Times New Roman" w:hAnsi="Times New Roman" w:cs="Times New Roman"/>
          <w:sz w:val="26"/>
          <w:szCs w:val="26"/>
        </w:rPr>
        <w:t>20</w:t>
      </w:r>
      <w:r w:rsidR="003D4D24" w:rsidRPr="008C3D01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704851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Pr="008C3D01">
        <w:rPr>
          <w:rFonts w:ascii="Times New Roman" w:hAnsi="Times New Roman" w:cs="Times New Roman"/>
          <w:sz w:val="26"/>
          <w:szCs w:val="26"/>
        </w:rPr>
        <w:t>г.</w:t>
      </w:r>
    </w:p>
    <w:p w14:paraId="01244D8F" w14:textId="0CCC8691" w:rsidR="00453236" w:rsidRPr="008C3D01" w:rsidRDefault="00732156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общеобразовательное учреждение средняя общеобразовательная школа № 2 </w:t>
      </w:r>
      <w:r w:rsidR="00FB18CE" w:rsidRPr="008C3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3D01">
        <w:rPr>
          <w:rFonts w:ascii="Times New Roman" w:hAnsi="Times New Roman" w:cs="Times New Roman"/>
          <w:b/>
          <w:sz w:val="26"/>
          <w:szCs w:val="26"/>
        </w:rPr>
        <w:t>г. Малмыжа Кировской области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(далее  -  ШКОЛА) на основании лицензии от "14" августа 2015г. N 000797</w:t>
      </w:r>
      <w:r w:rsidR="007C1D49" w:rsidRPr="008C3D01">
        <w:rPr>
          <w:rFonts w:ascii="Times New Roman" w:hAnsi="Times New Roman" w:cs="Times New Roman"/>
          <w:sz w:val="26"/>
          <w:szCs w:val="26"/>
        </w:rPr>
        <w:t xml:space="preserve">, выданной Министерством образования Кировской области, именуемая </w:t>
      </w:r>
      <w:r w:rsidRPr="008C3D01">
        <w:rPr>
          <w:rFonts w:ascii="Times New Roman" w:hAnsi="Times New Roman" w:cs="Times New Roman"/>
          <w:sz w:val="26"/>
          <w:szCs w:val="26"/>
        </w:rPr>
        <w:t xml:space="preserve">в дальнейшем "Исполнитель", в лице </w:t>
      </w:r>
      <w:r w:rsidR="007C1D49" w:rsidRPr="008C3D01">
        <w:rPr>
          <w:rFonts w:ascii="Times New Roman" w:hAnsi="Times New Roman" w:cs="Times New Roman"/>
          <w:sz w:val="26"/>
          <w:szCs w:val="26"/>
        </w:rPr>
        <w:t xml:space="preserve">директора школы </w:t>
      </w:r>
      <w:r w:rsidR="00A50468" w:rsidRPr="008C3D01">
        <w:rPr>
          <w:rFonts w:ascii="Times New Roman" w:hAnsi="Times New Roman" w:cs="Times New Roman"/>
          <w:b/>
          <w:sz w:val="26"/>
          <w:szCs w:val="26"/>
        </w:rPr>
        <w:t>Сабирова Габдуллы Габдулхаевича</w:t>
      </w:r>
      <w:r w:rsidR="007C1D49" w:rsidRPr="008C3D01">
        <w:rPr>
          <w:rFonts w:ascii="Times New Roman" w:hAnsi="Times New Roman" w:cs="Times New Roman"/>
          <w:sz w:val="26"/>
          <w:szCs w:val="26"/>
        </w:rPr>
        <w:t xml:space="preserve">, </w:t>
      </w:r>
      <w:r w:rsidRPr="008C3D01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7C1D49" w:rsidRPr="008C3D01">
        <w:rPr>
          <w:rFonts w:ascii="Times New Roman" w:hAnsi="Times New Roman" w:cs="Times New Roman"/>
          <w:sz w:val="26"/>
          <w:szCs w:val="26"/>
        </w:rPr>
        <w:t>Устава, утвержденного постановлением Администрации Малмыжско</w:t>
      </w:r>
      <w:r w:rsidR="002A2422" w:rsidRPr="008C3D01">
        <w:rPr>
          <w:rFonts w:ascii="Times New Roman" w:hAnsi="Times New Roman" w:cs="Times New Roman"/>
          <w:sz w:val="26"/>
          <w:szCs w:val="26"/>
        </w:rPr>
        <w:t>го района от «8</w:t>
      </w:r>
      <w:r w:rsidR="007C1D49" w:rsidRPr="008C3D01">
        <w:rPr>
          <w:rFonts w:ascii="Times New Roman" w:hAnsi="Times New Roman" w:cs="Times New Roman"/>
          <w:sz w:val="26"/>
          <w:szCs w:val="26"/>
        </w:rPr>
        <w:t>» июля 2015г. № 630</w:t>
      </w:r>
      <w:r w:rsidRPr="008C3D01">
        <w:rPr>
          <w:rFonts w:ascii="Times New Roman" w:hAnsi="Times New Roman" w:cs="Times New Roman"/>
          <w:sz w:val="26"/>
          <w:szCs w:val="26"/>
        </w:rPr>
        <w:t>,</w:t>
      </w:r>
      <w:r w:rsidR="00453236" w:rsidRPr="008C3D01">
        <w:rPr>
          <w:rFonts w:ascii="Times New Roman" w:hAnsi="Times New Roman" w:cs="Times New Roman"/>
          <w:sz w:val="26"/>
          <w:szCs w:val="26"/>
        </w:rPr>
        <w:t xml:space="preserve"> и родители (законные представители) учащегося ______________________________________________________________________</w:t>
      </w:r>
      <w:r w:rsidR="008C3D01">
        <w:rPr>
          <w:rFonts w:ascii="Times New Roman" w:hAnsi="Times New Roman" w:cs="Times New Roman"/>
          <w:sz w:val="26"/>
          <w:szCs w:val="26"/>
        </w:rPr>
        <w:t>______</w:t>
      </w:r>
      <w:r w:rsidR="00453236" w:rsidRPr="008C3D01">
        <w:rPr>
          <w:rFonts w:ascii="Times New Roman" w:hAnsi="Times New Roman" w:cs="Times New Roman"/>
          <w:sz w:val="26"/>
          <w:szCs w:val="26"/>
        </w:rPr>
        <w:t>, им</w:t>
      </w:r>
      <w:r w:rsidR="002D5AEE" w:rsidRPr="008C3D01">
        <w:rPr>
          <w:rFonts w:ascii="Times New Roman" w:hAnsi="Times New Roman" w:cs="Times New Roman"/>
          <w:sz w:val="26"/>
          <w:szCs w:val="26"/>
        </w:rPr>
        <w:t>енуемые в дальнейшем «Родитель»</w:t>
      </w:r>
      <w:r w:rsidR="005942F8" w:rsidRPr="008C3D01">
        <w:rPr>
          <w:rFonts w:ascii="Times New Roman" w:hAnsi="Times New Roman" w:cs="Times New Roman"/>
          <w:sz w:val="26"/>
          <w:szCs w:val="26"/>
        </w:rPr>
        <w:t xml:space="preserve"> с другой стороны</w:t>
      </w:r>
      <w:r w:rsidR="00453236" w:rsidRPr="008C3D01">
        <w:rPr>
          <w:rFonts w:ascii="Times New Roman" w:hAnsi="Times New Roman" w:cs="Times New Roman"/>
          <w:sz w:val="26"/>
          <w:szCs w:val="26"/>
        </w:rPr>
        <w:t>, заключили настоящий Договор о нижеследующем:</w:t>
      </w:r>
    </w:p>
    <w:p w14:paraId="68C00DD6" w14:textId="77777777" w:rsidR="00EA026B" w:rsidRPr="008C3D01" w:rsidRDefault="007C1D49" w:rsidP="00EA026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>I. Предмет договора</w:t>
      </w:r>
    </w:p>
    <w:p w14:paraId="2ADFAF00" w14:textId="77777777" w:rsidR="00500143" w:rsidRPr="008C3D01" w:rsidRDefault="002D5AEE" w:rsidP="00EA026B">
      <w:pPr>
        <w:spacing w:after="0" w:line="240" w:lineRule="auto"/>
        <w:ind w:left="-993"/>
        <w:rPr>
          <w:rFonts w:ascii="Times New Roman" w:hAnsi="Times New Roman" w:cs="Times New Roman"/>
          <w:b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1.1. </w:t>
      </w:r>
      <w:r w:rsidR="00500143" w:rsidRPr="008C3D01">
        <w:rPr>
          <w:rFonts w:ascii="Times New Roman" w:hAnsi="Times New Roman" w:cs="Times New Roman"/>
          <w:sz w:val="26"/>
          <w:szCs w:val="26"/>
        </w:rPr>
        <w:t xml:space="preserve">Предметом договора 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является организация </w:t>
      </w:r>
      <w:r w:rsidR="00FF22A7" w:rsidRPr="008C3D01">
        <w:rPr>
          <w:rFonts w:ascii="Times New Roman" w:hAnsi="Times New Roman" w:cs="Times New Roman"/>
          <w:sz w:val="26"/>
          <w:szCs w:val="26"/>
        </w:rPr>
        <w:t>обучения,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 обуч</w:t>
      </w:r>
      <w:r w:rsidR="00500143" w:rsidRPr="008C3D01">
        <w:rPr>
          <w:rFonts w:ascii="Times New Roman" w:hAnsi="Times New Roman" w:cs="Times New Roman"/>
          <w:sz w:val="26"/>
          <w:szCs w:val="26"/>
        </w:rPr>
        <w:t>а</w:t>
      </w:r>
      <w:r w:rsidR="00923C1C" w:rsidRPr="008C3D01">
        <w:rPr>
          <w:rFonts w:ascii="Times New Roman" w:hAnsi="Times New Roman" w:cs="Times New Roman"/>
          <w:sz w:val="26"/>
          <w:szCs w:val="26"/>
        </w:rPr>
        <w:t>ю</w:t>
      </w:r>
      <w:r w:rsidR="00500143" w:rsidRPr="008C3D01">
        <w:rPr>
          <w:rFonts w:ascii="Times New Roman" w:hAnsi="Times New Roman" w:cs="Times New Roman"/>
          <w:sz w:val="26"/>
          <w:szCs w:val="26"/>
        </w:rPr>
        <w:t>щегося</w:t>
      </w:r>
      <w:r w:rsidR="00923C1C" w:rsidRPr="008C3D0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53B9E" w:rsidRPr="008C3D01">
        <w:rPr>
          <w:rFonts w:ascii="Times New Roman" w:hAnsi="Times New Roman" w:cs="Times New Roman"/>
          <w:sz w:val="26"/>
          <w:szCs w:val="26"/>
        </w:rPr>
        <w:t>Обучающийся)</w:t>
      </w:r>
    </w:p>
    <w:p w14:paraId="62495349" w14:textId="61AB89A6" w:rsidR="00500143" w:rsidRPr="008C3D01" w:rsidRDefault="00500143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2D5AEE" w:rsidRPr="008C3D01">
        <w:rPr>
          <w:rFonts w:ascii="Times New Roman" w:hAnsi="Times New Roman" w:cs="Times New Roman"/>
          <w:sz w:val="26"/>
          <w:szCs w:val="26"/>
        </w:rPr>
        <w:t>______________</w:t>
      </w:r>
      <w:r w:rsidR="00632D2A" w:rsidRPr="008C3D01">
        <w:rPr>
          <w:rFonts w:ascii="Times New Roman" w:hAnsi="Times New Roman" w:cs="Times New Roman"/>
          <w:sz w:val="26"/>
          <w:szCs w:val="26"/>
        </w:rPr>
        <w:t>______</w:t>
      </w:r>
    </w:p>
    <w:p w14:paraId="320D11E1" w14:textId="77777777" w:rsidR="00500143" w:rsidRPr="008C3D01" w:rsidRDefault="00500143" w:rsidP="005942F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(фамилия имя отчество ученика, дата рождения)</w:t>
      </w:r>
    </w:p>
    <w:p w14:paraId="03327EA9" w14:textId="4E03E639" w:rsidR="00500143" w:rsidRPr="008C3D01" w:rsidRDefault="00500143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в </w:t>
      </w:r>
      <w:r w:rsidR="002D5AEE" w:rsidRPr="008C3D01">
        <w:rPr>
          <w:rFonts w:ascii="Times New Roman" w:hAnsi="Times New Roman" w:cs="Times New Roman"/>
          <w:sz w:val="26"/>
          <w:szCs w:val="26"/>
        </w:rPr>
        <w:t xml:space="preserve">МКОУ СОШ № 2 </w:t>
      </w:r>
      <w:r w:rsidRPr="008C3D01">
        <w:rPr>
          <w:rFonts w:ascii="Times New Roman" w:hAnsi="Times New Roman" w:cs="Times New Roman"/>
          <w:sz w:val="26"/>
          <w:szCs w:val="26"/>
        </w:rPr>
        <w:t>по образовательн</w:t>
      </w:r>
      <w:r w:rsidR="002D5AEE" w:rsidRPr="008C3D01">
        <w:rPr>
          <w:rFonts w:ascii="Times New Roman" w:hAnsi="Times New Roman" w:cs="Times New Roman"/>
          <w:sz w:val="26"/>
          <w:szCs w:val="26"/>
        </w:rPr>
        <w:t xml:space="preserve">ым программам начального общего, </w:t>
      </w:r>
      <w:r w:rsidRPr="008C3D01">
        <w:rPr>
          <w:rFonts w:ascii="Times New Roman" w:hAnsi="Times New Roman" w:cs="Times New Roman"/>
          <w:sz w:val="26"/>
          <w:szCs w:val="26"/>
        </w:rPr>
        <w:t>основного общего</w:t>
      </w:r>
      <w:r w:rsidR="002D5AEE" w:rsidRPr="008C3D01">
        <w:rPr>
          <w:rFonts w:ascii="Times New Roman" w:hAnsi="Times New Roman" w:cs="Times New Roman"/>
          <w:sz w:val="26"/>
          <w:szCs w:val="26"/>
        </w:rPr>
        <w:t>,</w:t>
      </w:r>
      <w:r w:rsidR="003E7E14"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2D5AEE" w:rsidRPr="008C3D01">
        <w:rPr>
          <w:rFonts w:ascii="Times New Roman" w:hAnsi="Times New Roman" w:cs="Times New Roman"/>
          <w:sz w:val="26"/>
          <w:szCs w:val="26"/>
        </w:rPr>
        <w:t>среднего</w:t>
      </w:r>
      <w:r w:rsidR="00485ED2" w:rsidRPr="008C3D01">
        <w:rPr>
          <w:rFonts w:ascii="Times New Roman" w:hAnsi="Times New Roman" w:cs="Times New Roman"/>
          <w:sz w:val="26"/>
          <w:szCs w:val="26"/>
        </w:rPr>
        <w:t xml:space="preserve"> общего образования.</w:t>
      </w:r>
    </w:p>
    <w:p w14:paraId="4331CA66" w14:textId="6BB0D121" w:rsidR="00A43283" w:rsidRPr="008C3D01" w:rsidRDefault="00485ED2" w:rsidP="00923C1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  </w:t>
      </w:r>
      <w:r w:rsidR="00A43283" w:rsidRPr="008C3D01">
        <w:rPr>
          <w:rFonts w:ascii="Times New Roman" w:hAnsi="Times New Roman" w:cs="Times New Roman"/>
          <w:sz w:val="26"/>
          <w:szCs w:val="26"/>
        </w:rPr>
        <w:t xml:space="preserve">Школа, руководствуясь Федеральным законом от 29.12.2012 г. № 273-ФЗ «Об образовании в Российской </w:t>
      </w:r>
      <w:r w:rsidR="00B85CBA" w:rsidRPr="008C3D01">
        <w:rPr>
          <w:rFonts w:ascii="Times New Roman" w:hAnsi="Times New Roman" w:cs="Times New Roman"/>
          <w:sz w:val="26"/>
          <w:szCs w:val="26"/>
        </w:rPr>
        <w:t>Федерации» </w:t>
      </w:r>
      <w:bookmarkStart w:id="0" w:name="_GoBack"/>
      <w:bookmarkEnd w:id="0"/>
      <w:r w:rsidR="00B85CBA" w:rsidRPr="008C3D01">
        <w:rPr>
          <w:rFonts w:ascii="Times New Roman" w:hAnsi="Times New Roman" w:cs="Times New Roman"/>
          <w:sz w:val="26"/>
          <w:szCs w:val="26"/>
        </w:rPr>
        <w:t>и Уставом</w:t>
      </w:r>
      <w:r w:rsidR="00A43283" w:rsidRPr="008C3D01">
        <w:rPr>
          <w:rFonts w:ascii="Times New Roman" w:hAnsi="Times New Roman" w:cs="Times New Roman"/>
          <w:sz w:val="26"/>
          <w:szCs w:val="26"/>
        </w:rPr>
        <w:t xml:space="preserve"> МКОУ СОШ № 2 г. Малмыжа Кировской области, осуществляет обучение и воспитание учащихся в 1-11 классах, в соответствии с действующим законодательством, Уставом школы и условиями настоящего Договора.</w:t>
      </w:r>
    </w:p>
    <w:p w14:paraId="682E7CF4" w14:textId="20E0954F" w:rsidR="00945310" w:rsidRPr="008C3D01" w:rsidRDefault="00A43283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 Школа</w:t>
      </w:r>
      <w:r w:rsidR="00485ED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Родитель совместно несут ответственность за результаты своей деятельности в пределах компетенции, разг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раниченной настоящим Договором.</w:t>
      </w:r>
    </w:p>
    <w:p w14:paraId="025CFFB8" w14:textId="77777777" w:rsidR="003E7E14" w:rsidRPr="008C3D01" w:rsidRDefault="003E7E1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C7B93" w14:textId="77777777" w:rsidR="00485ED2" w:rsidRPr="008C3D01" w:rsidRDefault="00485ED2" w:rsidP="0094531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A43283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сторон</w:t>
      </w:r>
    </w:p>
    <w:p w14:paraId="749D958F" w14:textId="1DAC62CD" w:rsidR="005942F8" w:rsidRPr="008C3D01" w:rsidRDefault="005942F8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Школа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Родители в целях создания необходимых условий для обучения и разностороннего развития личности ребенка и творческой деятельности учителя, признав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необходимость сотрудничества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согласия и взаимного уважения обязуются:</w:t>
      </w:r>
    </w:p>
    <w:p w14:paraId="5C7F8303" w14:textId="2EB73B86" w:rsidR="005942F8" w:rsidRPr="008C3D01" w:rsidRDefault="00414ECA" w:rsidP="005942F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отрудничать, соблюдая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Российской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Устав школы и ло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кальные акты, настоящий договор.</w:t>
      </w:r>
    </w:p>
    <w:p w14:paraId="22D1F1DE" w14:textId="77777777" w:rsidR="00414ECA" w:rsidRPr="008C3D01" w:rsidRDefault="00414ECA" w:rsidP="00414E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инициативы по совершенствованию обучения, во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спитания и путей взаимодействия.</w:t>
      </w:r>
    </w:p>
    <w:p w14:paraId="6B389B13" w14:textId="7EE5C176" w:rsidR="005942F8" w:rsidRPr="008C3D01" w:rsidRDefault="00414ECA" w:rsidP="00414EC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ринимать необходимые меры, ограждающие педагогических работников и администрацию школы от необоснованного вмешательства в их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профессиональную 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должностную деятельность.</w:t>
      </w:r>
    </w:p>
    <w:p w14:paraId="75A22867" w14:textId="77777777" w:rsidR="005942F8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У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важительно вести себя по отношению к участникам образовательного процесса, вспомогательному и обслуживающему персоналу. </w:t>
      </w:r>
    </w:p>
    <w:p w14:paraId="2782A366" w14:textId="77777777" w:rsidR="008C3D01" w:rsidRPr="008C3D01" w:rsidRDefault="008C3D01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4E509" w14:textId="002A0F93" w:rsidR="00CB7662" w:rsidRPr="008C3D01" w:rsidRDefault="003E7E14" w:rsidP="003E7E1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r w:rsidR="005942F8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Школа обязуется:</w:t>
      </w:r>
    </w:p>
    <w:p w14:paraId="16038096" w14:textId="77777777" w:rsidR="00CB7662" w:rsidRPr="008C3D01" w:rsidRDefault="008B18F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</w:t>
      </w:r>
      <w:r w:rsidR="00414EC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BE9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A92BE9" w:rsidRPr="008C3D01">
        <w:rPr>
          <w:rFonts w:ascii="Times New Roman" w:hAnsi="Times New Roman" w:cs="Times New Roman"/>
          <w:sz w:val="26"/>
          <w:szCs w:val="26"/>
          <w:u w:val="single"/>
        </w:rPr>
        <w:t xml:space="preserve">редоставить </w:t>
      </w:r>
      <w:r w:rsidR="00FF22A7" w:rsidRPr="008C3D01">
        <w:rPr>
          <w:rFonts w:ascii="Times New Roman" w:hAnsi="Times New Roman" w:cs="Times New Roman"/>
          <w:sz w:val="26"/>
          <w:szCs w:val="26"/>
          <w:u w:val="single"/>
        </w:rPr>
        <w:t>образовательную услугу</w:t>
      </w:r>
      <w:r w:rsidR="00CB7662" w:rsidRPr="008C3D01">
        <w:rPr>
          <w:rFonts w:ascii="Times New Roman" w:hAnsi="Times New Roman" w:cs="Times New Roman"/>
          <w:sz w:val="26"/>
          <w:szCs w:val="26"/>
          <w:u w:val="single"/>
        </w:rPr>
        <w:t xml:space="preserve"> по</w:t>
      </w:r>
      <w:r w:rsidR="00CB7662" w:rsidRPr="008C3D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CB7662" w:rsidRPr="008C3D01">
        <w:rPr>
          <w:rFonts w:ascii="Times New Roman" w:hAnsi="Times New Roman" w:cs="Times New Roman"/>
          <w:sz w:val="26"/>
          <w:szCs w:val="26"/>
          <w:u w:val="single"/>
        </w:rPr>
        <w:t>образоват</w:t>
      </w:r>
      <w:r w:rsidR="00F53B9E" w:rsidRPr="008C3D01">
        <w:rPr>
          <w:rFonts w:ascii="Times New Roman" w:hAnsi="Times New Roman" w:cs="Times New Roman"/>
          <w:sz w:val="26"/>
          <w:szCs w:val="26"/>
          <w:u w:val="single"/>
        </w:rPr>
        <w:t>ельным программам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очной, очно-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заочной формах обучения по следующим типам и видам образовательных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со сроком освоения </w:t>
      </w:r>
      <w:r w:rsidR="00F53B9E" w:rsidRPr="008C3D01">
        <w:rPr>
          <w:rFonts w:ascii="Times New Roman" w:hAnsi="Times New Roman" w:cs="Times New Roman"/>
          <w:sz w:val="26"/>
          <w:szCs w:val="26"/>
        </w:rPr>
        <w:t>образовательных программ (продолжительность обучения) на момент подписания Договора:</w:t>
      </w:r>
    </w:p>
    <w:p w14:paraId="1F68A6B4" w14:textId="2502E251" w:rsidR="00CB7662" w:rsidRPr="008C3D01" w:rsidRDefault="00414EC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начального общего образования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- 4 года обучения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00150" w14:textId="335A60C4" w:rsidR="00CB7662" w:rsidRPr="008C3D01" w:rsidRDefault="00414ECA" w:rsidP="00CB766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основного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 обучения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CF1D33" w14:textId="3F0F54DB" w:rsidR="00F53B9E" w:rsidRPr="008C3D01" w:rsidRDefault="00414ECA" w:rsidP="00F53B9E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среднего</w:t>
      </w:r>
      <w:r w:rsidR="00CB766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 -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обучения 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в пределах   </w:t>
      </w:r>
      <w:r w:rsidR="000243D5" w:rsidRPr="008C3D01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стандарта </w:t>
      </w:r>
      <w:r w:rsidR="000243D5" w:rsidRPr="008C3D01">
        <w:rPr>
          <w:rFonts w:ascii="Times New Roman" w:hAnsi="Times New Roman" w:cs="Times New Roman"/>
          <w:sz w:val="26"/>
          <w:szCs w:val="26"/>
        </w:rPr>
        <w:t>в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с   учебными   </w:t>
      </w:r>
      <w:r w:rsidR="000243D5" w:rsidRPr="008C3D01">
        <w:rPr>
          <w:rFonts w:ascii="Times New Roman" w:hAnsi="Times New Roman" w:cs="Times New Roman"/>
          <w:sz w:val="26"/>
          <w:szCs w:val="26"/>
        </w:rPr>
        <w:t>планами, в</w:t>
      </w:r>
      <w:r w:rsidR="00CB7662" w:rsidRPr="008C3D01">
        <w:rPr>
          <w:rFonts w:ascii="Times New Roman" w:hAnsi="Times New Roman" w:cs="Times New Roman"/>
          <w:sz w:val="26"/>
          <w:szCs w:val="26"/>
        </w:rPr>
        <w:t xml:space="preserve">   том   числе   индивидуальными,</w:t>
      </w:r>
      <w:r w:rsidR="00D8411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662" w:rsidRPr="008C3D01">
        <w:rPr>
          <w:rFonts w:ascii="Times New Roman" w:hAnsi="Times New Roman" w:cs="Times New Roman"/>
          <w:sz w:val="26"/>
          <w:szCs w:val="26"/>
        </w:rPr>
        <w:t>и образоват</w:t>
      </w:r>
      <w:r w:rsidR="00F53B9E" w:rsidRPr="008C3D01">
        <w:rPr>
          <w:rFonts w:ascii="Times New Roman" w:hAnsi="Times New Roman" w:cs="Times New Roman"/>
          <w:sz w:val="26"/>
          <w:szCs w:val="26"/>
        </w:rPr>
        <w:t xml:space="preserve">ельными программами </w:t>
      </w:r>
      <w:r w:rsidR="008B18FA" w:rsidRPr="008C3D01">
        <w:rPr>
          <w:rFonts w:ascii="Times New Roman" w:hAnsi="Times New Roman" w:cs="Times New Roman"/>
          <w:sz w:val="26"/>
          <w:szCs w:val="26"/>
        </w:rPr>
        <w:t>Школы;</w:t>
      </w:r>
    </w:p>
    <w:p w14:paraId="7E9FFDC6" w14:textId="77777777" w:rsidR="008B18FA" w:rsidRPr="008C3D01" w:rsidRDefault="00414ECA" w:rsidP="00F53B9E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2.2.2. </w:t>
      </w:r>
      <w:r w:rsidRPr="008C3D01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8B18FA" w:rsidRPr="008C3D01">
        <w:rPr>
          <w:rFonts w:ascii="Times New Roman" w:hAnsi="Times New Roman" w:cs="Times New Roman"/>
          <w:sz w:val="26"/>
          <w:szCs w:val="26"/>
          <w:u w:val="single"/>
        </w:rPr>
        <w:t>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</w:t>
      </w:r>
      <w:r w:rsidR="008B18FA" w:rsidRPr="008C3D01">
        <w:rPr>
          <w:rFonts w:ascii="Times New Roman" w:hAnsi="Times New Roman" w:cs="Times New Roman"/>
          <w:sz w:val="26"/>
          <w:szCs w:val="26"/>
        </w:rPr>
        <w:t>.</w:t>
      </w:r>
    </w:p>
    <w:p w14:paraId="5AD7835F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защиту прав и свобод личности О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бучающихся.</w:t>
      </w:r>
    </w:p>
    <w:p w14:paraId="18D7C9D4" w14:textId="2D4685FE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ести ответс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твенность за жизнь 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здоровье Обучающегося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образовательного процесса.</w:t>
      </w:r>
    </w:p>
    <w:p w14:paraId="2966763A" w14:textId="77777777" w:rsidR="002F2125" w:rsidRPr="008C3D01" w:rsidRDefault="00414ECA" w:rsidP="002F212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установленные санитарные и гигиеничес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кие нормы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правила и требования.</w:t>
      </w:r>
    </w:p>
    <w:p w14:paraId="5AD248FD" w14:textId="576ABF0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2.2.6. 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роводить обучение в соответствии с утвержденными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образовательными программами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0D0F5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проведение проме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жуточной и 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итоговой аттестации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в соответствии с действ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ующими нормативными документами.</w:t>
      </w:r>
    </w:p>
    <w:p w14:paraId="496D0DD0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 О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бесплатное медицинское обслуживание ребенка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предусмотренное для школы (диспансери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зация, плановые прививки и др.).</w:t>
      </w:r>
    </w:p>
    <w:p w14:paraId="77B7B0FC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2.2.9.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нформировать родителей об изменениях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во внутреннем распорядке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0DBE3D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2.2.10. 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едоставлять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Обучающемуся возможность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принимать участие во внеклассных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мероприятиях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проводимых Школой.</w:t>
      </w:r>
    </w:p>
    <w:p w14:paraId="73480C63" w14:textId="77777777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П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редоставлять дополнительные платные образовательные услуги по желанию роди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(законных представителей).</w:t>
      </w:r>
    </w:p>
    <w:p w14:paraId="2E103730" w14:textId="77777777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2.2.12.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воевременно 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принимать меры по восстановлению справедливости относительно обучающегося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конфликтных ситуациях.</w:t>
      </w:r>
    </w:p>
    <w:p w14:paraId="3F2204C7" w14:textId="54184845" w:rsidR="00F53432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2.2.13.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Обеспечить горячим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питанием в школьной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столовой с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согласия родителей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1E260E" w14:textId="77777777" w:rsidR="00F53B9E" w:rsidRPr="008C3D01" w:rsidRDefault="00414ECA" w:rsidP="00F53B9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2.2.14. </w:t>
      </w:r>
      <w:r w:rsidR="00FF22A7" w:rsidRPr="008C3D01">
        <w:rPr>
          <w:rFonts w:ascii="Times New Roman" w:hAnsi="Times New Roman" w:cs="Times New Roman"/>
          <w:sz w:val="26"/>
          <w:szCs w:val="26"/>
        </w:rPr>
        <w:t>После освоения</w:t>
      </w:r>
      <w:r w:rsidR="00F53B9E" w:rsidRPr="008C3D01">
        <w:rPr>
          <w:rFonts w:ascii="Times New Roman" w:hAnsi="Times New Roman" w:cs="Times New Roman"/>
          <w:sz w:val="26"/>
          <w:szCs w:val="26"/>
        </w:rPr>
        <w:t xml:space="preserve"> Обучающимся образовательной программы и успешного</w:t>
      </w:r>
      <w:r w:rsidR="00F53B9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B9E" w:rsidRPr="008C3D01">
        <w:rPr>
          <w:rFonts w:ascii="Times New Roman" w:hAnsi="Times New Roman" w:cs="Times New Roman"/>
          <w:sz w:val="26"/>
          <w:szCs w:val="26"/>
        </w:rPr>
        <w:t>прохождения государственной итоговой аттестации ему выдается аттестат об основном общем или среднем общем образовании.</w:t>
      </w:r>
    </w:p>
    <w:p w14:paraId="7AA69FCE" w14:textId="0B3C65FE" w:rsidR="005942F8" w:rsidRPr="008C3D01" w:rsidRDefault="00414ECA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Соблюдать</w:t>
      </w:r>
      <w:r w:rsidR="005942F8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настоящего договора.</w:t>
      </w:r>
    </w:p>
    <w:p w14:paraId="6351BE2C" w14:textId="77777777" w:rsidR="003E7E14" w:rsidRPr="008C3D01" w:rsidRDefault="003E7E14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D8EEE" w14:textId="77777777" w:rsidR="008B18FA" w:rsidRPr="008C3D01" w:rsidRDefault="00414ECA" w:rsidP="003E7E1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Родители обязуются:</w:t>
      </w:r>
    </w:p>
    <w:p w14:paraId="6B712C48" w14:textId="77777777" w:rsidR="008B18FA" w:rsidRPr="008C3D01" w:rsidRDefault="00414ECA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Нести ответственность за 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воспитание своих детей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создавать условия для получения ими общего образования.</w:t>
      </w:r>
    </w:p>
    <w:p w14:paraId="6FBCAE9B" w14:textId="77777777" w:rsidR="008B18FA" w:rsidRPr="008C3D01" w:rsidRDefault="00414ECA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Поддерживать усилия учителей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в ребенке навыков творческого мышления, самовыражения.</w:t>
      </w:r>
    </w:p>
    <w:p w14:paraId="3483523E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Прививать детям уважительное отношение к учителям, одноклассникам, правилам и традициям Школы.</w:t>
      </w:r>
    </w:p>
    <w:p w14:paraId="2CF6D796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Поддерживать и повышать авторитет Школы как внутри, так и вне её.</w:t>
      </w:r>
    </w:p>
    <w:p w14:paraId="14B95EC6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своевременную явку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в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Школу на занятия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опрятном виде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установленной формой одежды и с необходимыми учебными принадлежностями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759E22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Обучающегося в Школе Родитель обязан уведомить Школу о причине отсутствия в письменной форме.</w:t>
      </w:r>
    </w:p>
    <w:p w14:paraId="09404DC7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Обучающегося в Школе более 3-х дней, приводить ребенка с медицинской справкой.</w:t>
      </w:r>
    </w:p>
    <w:p w14:paraId="02F49374" w14:textId="77777777" w:rsidR="008B18FA" w:rsidRPr="008C3D01" w:rsidRDefault="00750B46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Контролировать успеваемость Обучающегося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выполнение требований учебно-педагогического процесса.</w:t>
      </w:r>
    </w:p>
    <w:p w14:paraId="7BC9798A" w14:textId="77777777" w:rsidR="006E5585" w:rsidRPr="008C3D01" w:rsidRDefault="006E5585" w:rsidP="008B18F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2.3.9. В соответствии   с   законодательством   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возражать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в  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обработке персональных данных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A32C6A" w14:textId="2CC19940" w:rsidR="00945310" w:rsidRPr="008C3D01" w:rsidRDefault="00750B46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8B18FA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материальную ответственность за порчу и утрату Обучающимся имущества Школы и имущества других детей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ст.8, 12,15 Гражданского кодекса Российской Федерации</w:t>
      </w:r>
    </w:p>
    <w:p w14:paraId="51F9968B" w14:textId="77777777" w:rsidR="003E7E14" w:rsidRPr="008C3D01" w:rsidRDefault="003E7E1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BBABF" w14:textId="13D44157" w:rsidR="00750B46" w:rsidRPr="008C3D01" w:rsidRDefault="006E5585" w:rsidP="00945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50B46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0243D5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сторон</w:t>
      </w:r>
    </w:p>
    <w:p w14:paraId="2267FBDE" w14:textId="77777777" w:rsidR="00750B46" w:rsidRPr="008C3D01" w:rsidRDefault="00750B46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Школа имеет право:</w:t>
      </w:r>
    </w:p>
    <w:p w14:paraId="0A363C42" w14:textId="77777777" w:rsidR="006F0F5C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</w:t>
      </w:r>
      <w:r w:rsidR="006F0F5C" w:rsidRPr="008C3D01">
        <w:rPr>
          <w:sz w:val="26"/>
          <w:szCs w:val="26"/>
        </w:rPr>
        <w:t xml:space="preserve"> </w:t>
      </w:r>
      <w:r w:rsidR="006F0F5C" w:rsidRPr="008C3D01">
        <w:rPr>
          <w:sz w:val="26"/>
          <w:szCs w:val="26"/>
          <w:u w:val="single"/>
        </w:rPr>
        <w:t>О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пределять программу развития Школы, содержание, формы</w:t>
      </w:r>
      <w:r w:rsidR="002544F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методы образовательной деятельности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корректировать учебный план, выбирать учебные программы, курсы, учебники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B263D3" w14:textId="3E435E2D" w:rsidR="006F0F5C" w:rsidRPr="008C3D01" w:rsidRDefault="006F0F5C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Устанавливать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режим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работы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(срок проведения каникул, расписание занятий, сменность, продолжительность учебной недели и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т. д.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соответствии с Уставом Школы.</w:t>
      </w:r>
    </w:p>
    <w:p w14:paraId="1FAC8A2B" w14:textId="77777777" w:rsidR="00750B46" w:rsidRPr="008C3D01" w:rsidRDefault="006F0F5C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С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амостоятельно 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устанавливать системы оценок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формы, порядок и периодичность проведения промежуточной аттестации Обучающегося.</w:t>
      </w:r>
    </w:p>
    <w:p w14:paraId="393D5868" w14:textId="77777777" w:rsidR="00044C94" w:rsidRPr="008C3D01" w:rsidRDefault="00044C94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.1.4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Применять к Обучающемуся 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меры поощрения и меры дисциплинарного взыскания в соответствии с законодательством Российской Федерации,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тельными документами Школы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настоящим Договором и локальными нормативными актами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Школы.</w:t>
      </w:r>
    </w:p>
    <w:p w14:paraId="01755DE2" w14:textId="34882C44" w:rsidR="00044C94" w:rsidRPr="008C3D01" w:rsidRDefault="002220BC" w:rsidP="00044C9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3.1.5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Направлять обучающихся с согласия родителей (законных представителей) по решению педагогического совета Школы для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заключения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психолого-медико-педагогической комиссии.</w:t>
      </w:r>
    </w:p>
    <w:p w14:paraId="0E9F6140" w14:textId="77777777" w:rsidR="00044C94" w:rsidRPr="008C3D01" w:rsidRDefault="00044C94" w:rsidP="003E7E1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Родители имеют право:</w:t>
      </w:r>
    </w:p>
    <w:p w14:paraId="136285EF" w14:textId="77777777" w:rsidR="00750B46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Выбирать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формы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обучения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Законом РФ «Об образовании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14:paraId="45B8CAD9" w14:textId="0D3E0F61" w:rsidR="00044C94" w:rsidRPr="008C3D01" w:rsidRDefault="00750B46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управлении Школой,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т. е.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избирать и быть избранным в Совет</w:t>
      </w:r>
      <w:r w:rsidR="002220BC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школы, в Родительский комитет, </w:t>
      </w:r>
      <w:r w:rsidR="00044C94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принимать участие и выражать свое мнение на общешкольных и классных родительских собраниях.</w:t>
      </w:r>
    </w:p>
    <w:p w14:paraId="5D4ABEAF" w14:textId="77777777" w:rsidR="00750B46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3.2.3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Присутствовать на заседаниях Педагогического совета без права совещательного голоса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принимать участие в обсуждении в случае, когда разбирается вопрос об успеваемости и поведении их ребенка.</w:t>
      </w:r>
    </w:p>
    <w:p w14:paraId="17822BA0" w14:textId="77777777" w:rsidR="00044C94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3.2.4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обучении ребенка в семье вернуться к обучению в Школе на любом этапе обучения.</w:t>
      </w:r>
    </w:p>
    <w:p w14:paraId="77D049C0" w14:textId="77777777" w:rsidR="00750B46" w:rsidRPr="008C3D01" w:rsidRDefault="00044C94" w:rsidP="006F0F5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3.2.5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Знакомиться с ходом и содержанием образовательного процесса, с оценками успеваемости обучающегося: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посещать уроки учителей в классе, где обучается ребенок, с разрешения директора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согласия учителя, ведущего урок.</w:t>
      </w:r>
    </w:p>
    <w:p w14:paraId="4EEEF15E" w14:textId="77777777" w:rsidR="00F92691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3.2.6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Знакомиться с Уставом Школы, лицензией, свидетельством о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государственной аккредитации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основными образовательными программами, реализуемыми Школой и другими документами,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регламентирующими образовательный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процесс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AE73B2" w14:textId="77777777" w:rsidR="00945310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</w:t>
      </w:r>
      <w:r w:rsidR="00750B46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 добровольные пожертвования и целевые взносы для развития Школы.</w:t>
      </w:r>
    </w:p>
    <w:p w14:paraId="2299579F" w14:textId="77777777" w:rsidR="00044C94" w:rsidRPr="008C3D01" w:rsidRDefault="00044C94" w:rsidP="0094531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3.2.8. Обращаться в </w:t>
      </w:r>
      <w:r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конфликтную комиссию Школы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несогласия с решением или действием администрации, учителей, классного руководителя по отношению к </w:t>
      </w:r>
      <w:r w:rsidR="006F0F5C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Обучающемуся.</w:t>
      </w:r>
    </w:p>
    <w:p w14:paraId="7249D27E" w14:textId="1A210784" w:rsidR="00945310" w:rsidRPr="008C3D01" w:rsidRDefault="006F0F5C" w:rsidP="003E7E1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3.2.9.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асторгнуть настоящий договор досрочно в одностороннем порядке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условии предварительного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уведомления о</w:t>
      </w:r>
      <w:r w:rsidR="006E5585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б этом Школы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30 дней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11364C" w14:textId="77777777" w:rsidR="003E7E14" w:rsidRPr="008C3D01" w:rsidRDefault="003E7E14" w:rsidP="003E7E1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1D0ED5" w14:textId="77777777" w:rsidR="00F53432" w:rsidRPr="008C3D01" w:rsidRDefault="00F53432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B18CE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B18CE" w:rsidRPr="008C3D01">
        <w:rPr>
          <w:rFonts w:ascii="Times New Roman" w:hAnsi="Times New Roman" w:cs="Times New Roman"/>
          <w:b/>
          <w:sz w:val="26"/>
          <w:szCs w:val="26"/>
        </w:rPr>
        <w:t xml:space="preserve"> Порядок изменения и расторжения Договора</w:t>
      </w: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14:paraId="16CEB9F4" w14:textId="355554E3" w:rsidR="00FB18CE" w:rsidRPr="008C3D01" w:rsidRDefault="00F53432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вступает в силу с момента его подписания и действует до получения </w:t>
      </w:r>
      <w:r w:rsidR="000243D5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="00FB18CE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школе.</w:t>
      </w:r>
    </w:p>
    <w:p w14:paraId="13C07E70" w14:textId="47AB9E6A" w:rsidR="00FB18CE" w:rsidRPr="008C3D01" w:rsidRDefault="00FB18CE" w:rsidP="00F534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4.</w:t>
      </w:r>
      <w:r w:rsidR="000243D5" w:rsidRPr="008C3D01">
        <w:rPr>
          <w:rFonts w:ascii="Times New Roman" w:hAnsi="Times New Roman" w:cs="Times New Roman"/>
          <w:sz w:val="26"/>
          <w:szCs w:val="26"/>
        </w:rPr>
        <w:t>2. Условия</w:t>
      </w:r>
      <w:r w:rsidRPr="008C3D01">
        <w:rPr>
          <w:rFonts w:ascii="Times New Roman" w:hAnsi="Times New Roman" w:cs="Times New Roman"/>
          <w:sz w:val="26"/>
          <w:szCs w:val="26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BF5C63" w14:textId="77777777" w:rsidR="006E5585" w:rsidRPr="008C3D01" w:rsidRDefault="00FB18CE" w:rsidP="006E558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может быть изменен, дополнен по соглашению Сторон.</w:t>
      </w:r>
    </w:p>
    <w:p w14:paraId="7A4829AA" w14:textId="77777777" w:rsidR="006E5585" w:rsidRPr="008C3D01" w:rsidRDefault="00F53432" w:rsidP="006E558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4.</w:t>
      </w:r>
      <w:r w:rsidR="00FB18CE" w:rsidRPr="008C3D01">
        <w:rPr>
          <w:rFonts w:ascii="Times New Roman" w:hAnsi="Times New Roman" w:cs="Times New Roman"/>
          <w:sz w:val="26"/>
          <w:szCs w:val="26"/>
        </w:rPr>
        <w:t>4</w:t>
      </w:r>
      <w:r w:rsidR="006E5585" w:rsidRPr="008C3D01">
        <w:rPr>
          <w:rFonts w:ascii="Times New Roman" w:hAnsi="Times New Roman" w:cs="Times New Roman"/>
          <w:sz w:val="26"/>
          <w:szCs w:val="26"/>
        </w:rPr>
        <w:t>. Действие настоящего Договора прекращается досрочно:</w:t>
      </w:r>
    </w:p>
    <w:p w14:paraId="3D734795" w14:textId="77777777" w:rsidR="00FB18CE" w:rsidRPr="008C3D01" w:rsidRDefault="006E5585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- </w:t>
      </w:r>
      <w:r w:rsidRPr="008C3D01">
        <w:rPr>
          <w:rFonts w:ascii="Times New Roman" w:hAnsi="Times New Roman" w:cs="Times New Roman"/>
          <w:sz w:val="26"/>
          <w:szCs w:val="26"/>
        </w:rPr>
        <w:t>по инициативе Обучающегося Родителя (законного предст</w:t>
      </w:r>
      <w:r w:rsidR="00FB18CE" w:rsidRPr="008C3D01">
        <w:rPr>
          <w:rFonts w:ascii="Times New Roman" w:hAnsi="Times New Roman" w:cs="Times New Roman"/>
          <w:sz w:val="26"/>
          <w:szCs w:val="26"/>
        </w:rPr>
        <w:t>а</w:t>
      </w:r>
      <w:r w:rsidRPr="008C3D01">
        <w:rPr>
          <w:rFonts w:ascii="Times New Roman" w:hAnsi="Times New Roman" w:cs="Times New Roman"/>
          <w:sz w:val="26"/>
          <w:szCs w:val="26"/>
        </w:rPr>
        <w:t xml:space="preserve">вителя), в том числе в случае перевода Обучающегося для продолжения освоения образовательной программы в другую </w:t>
      </w:r>
      <w:r w:rsidR="00FB18CE" w:rsidRPr="008C3D01">
        <w:rPr>
          <w:rFonts w:ascii="Times New Roman" w:hAnsi="Times New Roman" w:cs="Times New Roman"/>
          <w:sz w:val="26"/>
          <w:szCs w:val="26"/>
        </w:rPr>
        <w:t>школу.</w:t>
      </w:r>
    </w:p>
    <w:p w14:paraId="0A8DFD78" w14:textId="77777777" w:rsidR="00FB18CE" w:rsidRPr="008C3D01" w:rsidRDefault="00FB18CE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по инициативе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FF22A7" w:rsidRPr="008C3D01">
        <w:rPr>
          <w:rFonts w:ascii="Times New Roman" w:hAnsi="Times New Roman" w:cs="Times New Roman"/>
          <w:sz w:val="26"/>
          <w:szCs w:val="26"/>
        </w:rPr>
        <w:t>Школы в</w:t>
      </w:r>
      <w:r w:rsidR="006E5585" w:rsidRPr="008C3D01">
        <w:rPr>
          <w:rFonts w:ascii="Times New Roman" w:hAnsi="Times New Roman" w:cs="Times New Roman"/>
          <w:sz w:val="26"/>
          <w:szCs w:val="26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8C3D01">
        <w:rPr>
          <w:rFonts w:ascii="Times New Roman" w:hAnsi="Times New Roman" w:cs="Times New Roman"/>
          <w:sz w:val="26"/>
          <w:szCs w:val="26"/>
        </w:rPr>
        <w:t>Школу</w:t>
      </w:r>
      <w:r w:rsidR="006E5585" w:rsidRPr="008C3D01">
        <w:rPr>
          <w:rFonts w:ascii="Times New Roman" w:hAnsi="Times New Roman" w:cs="Times New Roman"/>
          <w:sz w:val="26"/>
          <w:szCs w:val="26"/>
        </w:rPr>
        <w:t>, повлекшего по вине Обучающегося его незаконное зачисление в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Школу</w:t>
      </w:r>
      <w:r w:rsidR="006E5585" w:rsidRPr="008C3D01">
        <w:rPr>
          <w:rFonts w:ascii="Times New Roman" w:hAnsi="Times New Roman" w:cs="Times New Roman"/>
          <w:sz w:val="26"/>
          <w:szCs w:val="26"/>
        </w:rPr>
        <w:t>;</w:t>
      </w:r>
    </w:p>
    <w:p w14:paraId="04418C03" w14:textId="77777777" w:rsidR="006E5585" w:rsidRPr="008C3D01" w:rsidRDefault="00FB18CE" w:rsidP="00FB18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C3D01">
        <w:rPr>
          <w:rFonts w:ascii="Times New Roman" w:hAnsi="Times New Roman" w:cs="Times New Roman"/>
          <w:sz w:val="26"/>
          <w:szCs w:val="26"/>
        </w:rPr>
        <w:t xml:space="preserve"> </w:t>
      </w:r>
      <w:r w:rsidR="006E5585" w:rsidRPr="008C3D01">
        <w:rPr>
          <w:rFonts w:ascii="Times New Roman" w:hAnsi="Times New Roman" w:cs="Times New Roman"/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6E5585" w:rsidRPr="008C3D01">
        <w:rPr>
          <w:rFonts w:ascii="Times New Roman" w:hAnsi="Times New Roman" w:cs="Times New Roman"/>
          <w:sz w:val="26"/>
          <w:szCs w:val="26"/>
        </w:rPr>
        <w:t>, в том числе в случае ликвидации</w:t>
      </w:r>
      <w:r w:rsidRPr="008C3D01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6E5585" w:rsidRPr="008C3D01">
        <w:rPr>
          <w:rFonts w:ascii="Times New Roman" w:hAnsi="Times New Roman" w:cs="Times New Roman"/>
          <w:sz w:val="26"/>
          <w:szCs w:val="26"/>
        </w:rPr>
        <w:t>.</w:t>
      </w:r>
    </w:p>
    <w:p w14:paraId="61A4F108" w14:textId="77777777" w:rsidR="00F53432" w:rsidRPr="008C3D01" w:rsidRDefault="00FB18CE" w:rsidP="00F5343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может быть расторгнут по окончании срока действия по взаимному соглашению сторон, </w:t>
      </w:r>
      <w:r w:rsidR="00FF22A7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а также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другой срок по инициативе одной из сторон в случае нарушения другой стороной (частично или полностью) своих обязательств.</w:t>
      </w:r>
    </w:p>
    <w:p w14:paraId="0FBFA49D" w14:textId="77777777" w:rsidR="002220BC" w:rsidRPr="008C3D01" w:rsidRDefault="00FB18CE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F53432" w:rsidRPr="008C3D01">
        <w:rPr>
          <w:rFonts w:ascii="Times New Roman" w:eastAsia="Times New Roman" w:hAnsi="Times New Roman" w:cs="Times New Roman"/>
          <w:sz w:val="26"/>
          <w:szCs w:val="26"/>
          <w:lang w:eastAsia="ru-RU"/>
        </w:rPr>
        <w:t>.   Договор составлен в двух экземплярах по одному для каждой из сторон договора. Оба экземпляра имеют равную юридическую силу.</w:t>
      </w:r>
      <w:r w:rsidR="002220BC" w:rsidRPr="008C3D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1AD34E" w14:textId="77777777" w:rsidR="002220BC" w:rsidRPr="008C3D01" w:rsidRDefault="002220BC" w:rsidP="002220B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hAnsi="Times New Roman" w:cs="Times New Roman"/>
          <w:b/>
          <w:sz w:val="26"/>
          <w:szCs w:val="26"/>
        </w:rPr>
        <w:t>5. Срок действия Договора</w:t>
      </w:r>
    </w:p>
    <w:p w14:paraId="0E2940FD" w14:textId="77777777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AEE1BB" w14:textId="2B1AE2AB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 xml:space="preserve">5.2.  Настоящий Договор составлен в </w:t>
      </w:r>
      <w:r w:rsidR="00690367" w:rsidRPr="008C3D01">
        <w:rPr>
          <w:rFonts w:ascii="Times New Roman" w:hAnsi="Times New Roman" w:cs="Times New Roman"/>
          <w:sz w:val="26"/>
          <w:szCs w:val="26"/>
        </w:rPr>
        <w:t>двух экземплярах</w:t>
      </w:r>
      <w:r w:rsidRPr="008C3D01">
        <w:rPr>
          <w:rFonts w:ascii="Times New Roman" w:hAnsi="Times New Roman" w:cs="Times New Roman"/>
          <w:sz w:val="26"/>
          <w:szCs w:val="26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316A923" w14:textId="77777777" w:rsidR="002220BC" w:rsidRPr="008C3D01" w:rsidRDefault="002220BC" w:rsidP="002220BC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8C3D01">
        <w:rPr>
          <w:rFonts w:ascii="Times New Roman" w:hAnsi="Times New Roman" w:cs="Times New Roman"/>
          <w:sz w:val="26"/>
          <w:szCs w:val="26"/>
        </w:rPr>
        <w:t>5.3 Изменения Договора оформляются дополнительными соглашениями к Договору</w:t>
      </w:r>
    </w:p>
    <w:p w14:paraId="27637444" w14:textId="77777777" w:rsidR="00F53432" w:rsidRPr="008C3D01" w:rsidRDefault="00F53432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627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86"/>
      </w:tblGrid>
      <w:tr w:rsidR="00EC7822" w:rsidRPr="008C3D01" w14:paraId="4415D98E" w14:textId="77777777" w:rsidTr="003E7E14">
        <w:trPr>
          <w:trHeight w:val="3447"/>
        </w:trPr>
        <w:tc>
          <w:tcPr>
            <w:tcW w:w="5070" w:type="dxa"/>
          </w:tcPr>
          <w:p w14:paraId="77D28EEC" w14:textId="77777777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2 г. Малмыжа Кировской области</w:t>
            </w:r>
          </w:p>
          <w:p w14:paraId="63C1EBB1" w14:textId="77777777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 612920, Кировская область, г. Малмыж, ул. Красноармейская, д. 76</w:t>
            </w:r>
          </w:p>
          <w:p w14:paraId="217BDE2A" w14:textId="56A0474B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malmyzh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_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school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2@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mail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8C3D01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2806A436" w14:textId="77777777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тел.: 8(83347)2-23-54</w:t>
            </w:r>
          </w:p>
          <w:p w14:paraId="21D672E0" w14:textId="77777777" w:rsidR="00EC7822" w:rsidRPr="008C3D01" w:rsidRDefault="00EC7822" w:rsidP="008C3D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МКОУ СОШ № 2 г. Малмыжа</w:t>
            </w:r>
          </w:p>
          <w:p w14:paraId="3B01CB40" w14:textId="026C2D8B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</w:t>
            </w:r>
            <w:r w:rsidR="00632D2A"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Г.Г. Сабиров</w:t>
            </w:r>
          </w:p>
          <w:p w14:paraId="4EDF21DA" w14:textId="5DDBF710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</w:t>
            </w:r>
          </w:p>
          <w:p w14:paraId="61228C99" w14:textId="77777777" w:rsidR="00EC7822" w:rsidRPr="008C3D01" w:rsidRDefault="00EC7822" w:rsidP="003E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86" w:type="dxa"/>
          </w:tcPr>
          <w:p w14:paraId="0578B2B6" w14:textId="7777777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14:paraId="026C9D87" w14:textId="7A242FD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1BE3FA5E" w14:textId="09D03868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1408B614" w14:textId="37F8D01D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2D3DE426" w14:textId="48290E6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3A665933" w14:textId="466AA8D5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0378D9BD" w14:textId="56C98C2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проживания_________________________</w:t>
            </w:r>
          </w:p>
          <w:p w14:paraId="4E45E3D4" w14:textId="220E3020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6A421062" w14:textId="18ED4752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14:paraId="037B6DAD" w14:textId="4B5AEA24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телефон__________________________________</w:t>
            </w:r>
          </w:p>
          <w:p w14:paraId="312B32CE" w14:textId="72CDD03B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подпись__________</w:t>
            </w:r>
            <w:proofErr w:type="gramStart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_</w:t>
            </w:r>
            <w:proofErr w:type="gramEnd"/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14:paraId="6148E213" w14:textId="3658D227" w:rsidR="00EC7822" w:rsidRPr="008C3D01" w:rsidRDefault="00EC7822" w:rsidP="00EC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C3D01"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8C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(расшифровка подписи)</w:t>
            </w:r>
          </w:p>
        </w:tc>
      </w:tr>
    </w:tbl>
    <w:p w14:paraId="2D70124C" w14:textId="77777777" w:rsidR="00F53432" w:rsidRPr="008C3D01" w:rsidRDefault="002220BC" w:rsidP="00F5343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F53432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Реквизиты </w:t>
      </w:r>
      <w:r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адреса </w:t>
      </w:r>
      <w:r w:rsidR="00F53432" w:rsidRPr="008C3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</w:t>
      </w:r>
    </w:p>
    <w:p w14:paraId="4E361B81" w14:textId="77777777" w:rsidR="00F53432" w:rsidRPr="008C3D01" w:rsidRDefault="00F53432" w:rsidP="00923C1C">
      <w:pPr>
        <w:spacing w:before="240" w:after="0" w:line="240" w:lineRule="auto"/>
        <w:ind w:left="-99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C9F52A" w14:textId="14E6850B" w:rsidR="00AE68FE" w:rsidRPr="008C3D01" w:rsidRDefault="00AE68FE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A8AA96C" w14:textId="64927770" w:rsidR="0024271C" w:rsidRPr="008C3D01" w:rsidRDefault="0024271C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1FCF068" w14:textId="3F9FB520" w:rsidR="0024271C" w:rsidRPr="008C3D01" w:rsidRDefault="0024271C" w:rsidP="002A2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24271C" w:rsidRPr="008C3D01" w:rsidSect="000243D5">
      <w:pgSz w:w="11906" w:h="16838"/>
      <w:pgMar w:top="426" w:right="991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51E"/>
    <w:multiLevelType w:val="hybridMultilevel"/>
    <w:tmpl w:val="F928399E"/>
    <w:lvl w:ilvl="0" w:tplc="DD7C718E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D0030"/>
    <w:multiLevelType w:val="multilevel"/>
    <w:tmpl w:val="96827C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0008A2"/>
    <w:multiLevelType w:val="multilevel"/>
    <w:tmpl w:val="9D7661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7EA2D3B"/>
    <w:multiLevelType w:val="multilevel"/>
    <w:tmpl w:val="65AA8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8AA64FB"/>
    <w:multiLevelType w:val="hybridMultilevel"/>
    <w:tmpl w:val="76982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E6C"/>
    <w:multiLevelType w:val="hybridMultilevel"/>
    <w:tmpl w:val="06703578"/>
    <w:lvl w:ilvl="0" w:tplc="04190001">
      <w:start w:val="1"/>
      <w:numFmt w:val="bullet"/>
      <w:lvlText w:val=""/>
      <w:lvlJc w:val="left"/>
      <w:pPr>
        <w:ind w:left="-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abstractNum w:abstractNumId="6" w15:restartNumberingAfterBreak="0">
    <w:nsid w:val="359136FE"/>
    <w:multiLevelType w:val="multilevel"/>
    <w:tmpl w:val="AD96C1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B228E4"/>
    <w:multiLevelType w:val="multilevel"/>
    <w:tmpl w:val="8A9895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DF5FCB"/>
    <w:multiLevelType w:val="multilevel"/>
    <w:tmpl w:val="E614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2F04ED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56"/>
    <w:rsid w:val="000243D5"/>
    <w:rsid w:val="00044C94"/>
    <w:rsid w:val="00072A35"/>
    <w:rsid w:val="000F6CD1"/>
    <w:rsid w:val="002220BC"/>
    <w:rsid w:val="0024271C"/>
    <w:rsid w:val="002544F7"/>
    <w:rsid w:val="002A2422"/>
    <w:rsid w:val="002D5AEE"/>
    <w:rsid w:val="002F2125"/>
    <w:rsid w:val="003D4D24"/>
    <w:rsid w:val="003E7E14"/>
    <w:rsid w:val="00414ECA"/>
    <w:rsid w:val="00453236"/>
    <w:rsid w:val="00485ED2"/>
    <w:rsid w:val="00500143"/>
    <w:rsid w:val="00500191"/>
    <w:rsid w:val="005942F8"/>
    <w:rsid w:val="00597AAA"/>
    <w:rsid w:val="00632D2A"/>
    <w:rsid w:val="00690367"/>
    <w:rsid w:val="006E5585"/>
    <w:rsid w:val="006F0F5C"/>
    <w:rsid w:val="00704851"/>
    <w:rsid w:val="0070523A"/>
    <w:rsid w:val="00732156"/>
    <w:rsid w:val="00750B46"/>
    <w:rsid w:val="007C1D49"/>
    <w:rsid w:val="008B18FA"/>
    <w:rsid w:val="008C3D01"/>
    <w:rsid w:val="00923C1C"/>
    <w:rsid w:val="00945310"/>
    <w:rsid w:val="00A43283"/>
    <w:rsid w:val="00A50468"/>
    <w:rsid w:val="00A92BE9"/>
    <w:rsid w:val="00A94F59"/>
    <w:rsid w:val="00AE68FE"/>
    <w:rsid w:val="00B85CBA"/>
    <w:rsid w:val="00CB7662"/>
    <w:rsid w:val="00D13106"/>
    <w:rsid w:val="00D84114"/>
    <w:rsid w:val="00DB0DB7"/>
    <w:rsid w:val="00EA026B"/>
    <w:rsid w:val="00EC7822"/>
    <w:rsid w:val="00F238A2"/>
    <w:rsid w:val="00F40312"/>
    <w:rsid w:val="00F53432"/>
    <w:rsid w:val="00F53B9E"/>
    <w:rsid w:val="00F92691"/>
    <w:rsid w:val="00FB18C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296"/>
  <w15:docId w15:val="{86EE5CC8-BF12-41DF-A784-58068EB9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12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4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27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myzh_schoo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2019-06-28T07:56:00Z</cp:lastPrinted>
  <dcterms:created xsi:type="dcterms:W3CDTF">2017-09-04T07:32:00Z</dcterms:created>
  <dcterms:modified xsi:type="dcterms:W3CDTF">2023-11-20T06:13:00Z</dcterms:modified>
</cp:coreProperties>
</file>